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776A2" w14:textId="77777777" w:rsidR="00154694" w:rsidRPr="00357152" w:rsidRDefault="00154694" w:rsidP="00154694">
      <w:pPr>
        <w:spacing w:after="120" w:line="240" w:lineRule="auto"/>
        <w:jc w:val="center"/>
        <w:rPr>
          <w:rFonts w:ascii="Arial Narrow" w:hAnsi="Arial Narrow" w:cs="Segoe UI"/>
          <w:b/>
          <w:sz w:val="24"/>
          <w:szCs w:val="18"/>
          <w:lang w:eastAsia="es-MX"/>
        </w:rPr>
      </w:pPr>
      <w:r w:rsidRPr="00357152">
        <w:rPr>
          <w:rFonts w:ascii="Arial Narrow" w:hAnsi="Arial Narrow" w:cs="Segoe UI"/>
          <w:b/>
          <w:sz w:val="24"/>
          <w:szCs w:val="18"/>
          <w:lang w:eastAsia="es-MX"/>
        </w:rPr>
        <w:t>Anexo 13A</w:t>
      </w:r>
      <w:bookmarkStart w:id="0" w:name="_GoBack"/>
      <w:bookmarkEnd w:id="0"/>
    </w:p>
    <w:p w14:paraId="02CF1194" w14:textId="77777777" w:rsidR="00154694" w:rsidRDefault="00154694" w:rsidP="00154694">
      <w:pPr>
        <w:tabs>
          <w:tab w:val="left" w:pos="518"/>
          <w:tab w:val="center" w:pos="4465"/>
        </w:tabs>
        <w:spacing w:after="0" w:line="240" w:lineRule="auto"/>
        <w:jc w:val="center"/>
        <w:rPr>
          <w:rFonts w:ascii="Arial Narrow" w:hAnsi="Arial Narrow" w:cs="Segoe UI"/>
          <w:b/>
          <w:sz w:val="24"/>
          <w:szCs w:val="18"/>
          <w:lang w:eastAsia="es-MX"/>
        </w:rPr>
      </w:pPr>
      <w:r w:rsidRPr="00357152">
        <w:rPr>
          <w:rFonts w:ascii="Arial Narrow" w:hAnsi="Arial Narrow" w:cs="Segoe UI"/>
          <w:b/>
          <w:sz w:val="24"/>
          <w:szCs w:val="18"/>
          <w:lang w:eastAsia="es-MX"/>
        </w:rPr>
        <w:t>FORMATO DE CÉDULA DE CONTROL Y VIGILANCIA DE ACCIONES</w:t>
      </w:r>
    </w:p>
    <w:p w14:paraId="5CE1FD75" w14:textId="77777777" w:rsidR="00154694" w:rsidRPr="00357152" w:rsidRDefault="00154694" w:rsidP="00154694">
      <w:pPr>
        <w:tabs>
          <w:tab w:val="left" w:pos="518"/>
          <w:tab w:val="center" w:pos="4465"/>
        </w:tabs>
        <w:spacing w:after="0" w:line="240" w:lineRule="auto"/>
        <w:jc w:val="center"/>
        <w:rPr>
          <w:rFonts w:ascii="Arial Narrow" w:eastAsia="Calibri" w:hAnsi="Arial Narrow" w:cs="Segoe UI"/>
          <w:sz w:val="24"/>
          <w:szCs w:val="20"/>
          <w:lang w:val="es-ES"/>
        </w:rPr>
      </w:pPr>
      <w:r w:rsidRPr="00357152">
        <w:rPr>
          <w:rFonts w:ascii="Arial Narrow" w:hAnsi="Arial Narrow" w:cs="Segoe UI"/>
          <w:b/>
          <w:sz w:val="24"/>
          <w:szCs w:val="18"/>
          <w:lang w:eastAsia="es-MX"/>
        </w:rPr>
        <w:t>O ENTREGA DE APOYO</w:t>
      </w:r>
    </w:p>
    <w:p w14:paraId="64C54F2A" w14:textId="77777777" w:rsidR="00154694" w:rsidRPr="00357152" w:rsidRDefault="00154694" w:rsidP="00154694">
      <w:pPr>
        <w:spacing w:before="120" w:after="0" w:line="240" w:lineRule="auto"/>
        <w:jc w:val="center"/>
        <w:rPr>
          <w:rFonts w:ascii="Arial Narrow" w:hAnsi="Arial Narrow" w:cs="Segoe UI"/>
          <w:sz w:val="24"/>
          <w:szCs w:val="18"/>
        </w:rPr>
      </w:pPr>
      <w:r w:rsidRPr="00357152">
        <w:rPr>
          <w:rFonts w:ascii="Arial Narrow" w:hAnsi="Arial Narrow" w:cs="Segoe UI"/>
          <w:b/>
          <w:sz w:val="24"/>
          <w:szCs w:val="18"/>
        </w:rPr>
        <w:t>ETAPA 3. RESULTADOS</w:t>
      </w:r>
    </w:p>
    <w:p w14:paraId="007AF10D" w14:textId="77777777" w:rsidR="00154694" w:rsidRPr="008A775E" w:rsidRDefault="00154694" w:rsidP="00154694">
      <w:pPr>
        <w:spacing w:before="120" w:after="120" w:line="240" w:lineRule="auto"/>
        <w:jc w:val="both"/>
        <w:rPr>
          <w:rFonts w:ascii="Arial Narrow" w:hAnsi="Arial Narrow" w:cs="Segoe UI"/>
          <w:sz w:val="18"/>
          <w:szCs w:val="18"/>
        </w:rPr>
      </w:pPr>
      <w:r w:rsidRPr="008A775E">
        <w:rPr>
          <w:rFonts w:ascii="Arial Narrow" w:hAnsi="Arial Narrow" w:cs="Segoe UI"/>
          <w:sz w:val="18"/>
          <w:szCs w:val="18"/>
        </w:rPr>
        <w:t xml:space="preserve">Al finalizar la(s) entrega(s) de apoyos, </w:t>
      </w:r>
      <w:r w:rsidRPr="008A775E">
        <w:rPr>
          <w:rFonts w:ascii="Arial Narrow" w:hAnsi="Arial Narrow" w:cs="Segoe UI"/>
          <w:b/>
          <w:sz w:val="18"/>
          <w:szCs w:val="18"/>
        </w:rPr>
        <w:t>los integrantes del Comité de Contraloría Social</w:t>
      </w:r>
      <w:r w:rsidRPr="008A775E">
        <w:rPr>
          <w:rFonts w:ascii="Arial Narrow" w:hAnsi="Arial Narrow" w:cs="Segoe UI"/>
          <w:sz w:val="18"/>
          <w:szCs w:val="18"/>
        </w:rPr>
        <w:t xml:space="preserve"> deberán llenar el apartado siguiente, del cual remitirá copia simple al Ayuntamiento, recabándose el acuse de recibo correspondiente:</w:t>
      </w:r>
    </w:p>
    <w:tbl>
      <w:tblPr>
        <w:tblStyle w:val="Tablaconcuadrcula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142"/>
        <w:gridCol w:w="382"/>
        <w:gridCol w:w="480"/>
        <w:gridCol w:w="316"/>
        <w:gridCol w:w="382"/>
        <w:gridCol w:w="480"/>
        <w:gridCol w:w="1467"/>
        <w:gridCol w:w="1886"/>
        <w:gridCol w:w="526"/>
        <w:gridCol w:w="382"/>
        <w:gridCol w:w="478"/>
      </w:tblGrid>
      <w:tr w:rsidR="00154694" w:rsidRPr="008A775E" w14:paraId="7A222C21" w14:textId="77777777" w:rsidTr="00502E05">
        <w:trPr>
          <w:trHeight w:val="670"/>
        </w:trPr>
        <w:tc>
          <w:tcPr>
            <w:tcW w:w="16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3DB1" w14:textId="77777777" w:rsidR="00154694" w:rsidRPr="008A775E" w:rsidRDefault="00154694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Fecha de elaboración de este formato:</w:t>
            </w:r>
          </w:p>
        </w:tc>
        <w:tc>
          <w:tcPr>
            <w:tcW w:w="1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6B19" w14:textId="77777777" w:rsidR="00154694" w:rsidRPr="008A775E" w:rsidRDefault="00154694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Fecha </w:t>
            </w:r>
            <w:r w:rsidRPr="008A775E">
              <w:rPr>
                <w:rFonts w:ascii="Arial Narrow" w:hAnsi="Arial Narrow" w:cs="Segoe UI"/>
                <w:b/>
                <w:sz w:val="18"/>
                <w:szCs w:val="18"/>
              </w:rPr>
              <w:t>real</w:t>
            </w: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 en que </w:t>
            </w:r>
            <w:r w:rsidRPr="007B6645">
              <w:rPr>
                <w:rFonts w:ascii="Arial Narrow" w:hAnsi="Arial Narrow" w:cs="Segoe UI"/>
                <w:b/>
                <w:sz w:val="18"/>
                <w:szCs w:val="18"/>
              </w:rPr>
              <w:t>inició</w:t>
            </w: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 la entrega de apoyos:</w:t>
            </w:r>
          </w:p>
        </w:tc>
        <w:tc>
          <w:tcPr>
            <w:tcW w:w="18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5B1C" w14:textId="77777777" w:rsidR="00154694" w:rsidRPr="008A775E" w:rsidRDefault="00154694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Fecha </w:t>
            </w:r>
            <w:r w:rsidRPr="008A775E">
              <w:rPr>
                <w:rFonts w:ascii="Arial Narrow" w:hAnsi="Arial Narrow" w:cs="Segoe UI"/>
                <w:b/>
                <w:sz w:val="18"/>
                <w:szCs w:val="18"/>
              </w:rPr>
              <w:t>real</w:t>
            </w: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 en que </w:t>
            </w:r>
            <w:r w:rsidRPr="007B6645">
              <w:rPr>
                <w:rFonts w:ascii="Arial Narrow" w:hAnsi="Arial Narrow" w:cs="Segoe UI"/>
                <w:b/>
                <w:sz w:val="18"/>
                <w:szCs w:val="18"/>
              </w:rPr>
              <w:t xml:space="preserve">terminó </w:t>
            </w:r>
            <w:r w:rsidRPr="008A775E">
              <w:rPr>
                <w:rFonts w:ascii="Arial Narrow" w:hAnsi="Arial Narrow" w:cs="Segoe UI"/>
                <w:sz w:val="18"/>
                <w:szCs w:val="18"/>
              </w:rPr>
              <w:t>la entrega de apoyos:</w:t>
            </w:r>
          </w:p>
        </w:tc>
      </w:tr>
      <w:tr w:rsidR="00154694" w:rsidRPr="008A775E" w14:paraId="1EB68FCE" w14:textId="77777777" w:rsidTr="00502E05">
        <w:trPr>
          <w:trHeight w:val="591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E62D" w14:textId="77777777" w:rsidR="00154694" w:rsidRPr="008A775E" w:rsidRDefault="00154694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¿La entrega de apoyos sufrió modificaciones? 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0D50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7C0C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  <w:tc>
          <w:tcPr>
            <w:tcW w:w="1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A4DC" w14:textId="77777777" w:rsidR="00154694" w:rsidRPr="008A775E" w:rsidRDefault="00154694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Indique el tipo de apoyo que recibió este Comité:</w:t>
            </w:r>
          </w:p>
          <w:p w14:paraId="35C57738" w14:textId="77777777" w:rsidR="00154694" w:rsidRPr="008A775E" w:rsidRDefault="00154694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(   ) Monetario.              (   ) Especie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7D60" w14:textId="77777777" w:rsidR="00154694" w:rsidRPr="008A775E" w:rsidRDefault="00154694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Nombre del programa social del que deriva la entrega de apoyo que vigiló este Comité:</w:t>
            </w:r>
          </w:p>
        </w:tc>
        <w:tc>
          <w:tcPr>
            <w:tcW w:w="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CA81" w14:textId="77777777" w:rsidR="00154694" w:rsidRPr="008A775E" w:rsidRDefault="00154694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</w:tc>
      </w:tr>
      <w:tr w:rsidR="00154694" w:rsidRPr="008A775E" w14:paraId="5ED57D18" w14:textId="77777777" w:rsidTr="00502E05">
        <w:trPr>
          <w:trHeight w:val="588"/>
        </w:trPr>
        <w:tc>
          <w:tcPr>
            <w:tcW w:w="18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9C9D" w14:textId="77777777" w:rsidR="00154694" w:rsidRPr="008A775E" w:rsidRDefault="00154694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¿Los beneficiarios apoyaron al Comité para que éste realizara mejor el trabajo de vigilancia? 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1784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ECAF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  <w:tc>
          <w:tcPr>
            <w:tcW w:w="21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C53A" w14:textId="77777777" w:rsidR="00154694" w:rsidRPr="008A775E" w:rsidRDefault="00154694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En su caso, ¿Este Comité recibió respuesta de la autoridad municipal a la(s) queja(s) presentada</w:t>
            </w:r>
            <w:r>
              <w:rPr>
                <w:rFonts w:ascii="Arial Narrow" w:hAnsi="Arial Narrow" w:cs="Segoe UI"/>
                <w:sz w:val="18"/>
                <w:szCs w:val="18"/>
              </w:rPr>
              <w:t>(</w:t>
            </w:r>
            <w:r w:rsidRPr="008A775E">
              <w:rPr>
                <w:rFonts w:ascii="Arial Narrow" w:hAnsi="Arial Narrow" w:cs="Segoe UI"/>
                <w:sz w:val="18"/>
                <w:szCs w:val="18"/>
              </w:rPr>
              <w:t>s</w:t>
            </w:r>
            <w:r>
              <w:rPr>
                <w:rFonts w:ascii="Arial Narrow" w:hAnsi="Arial Narrow" w:cs="Segoe UI"/>
                <w:sz w:val="18"/>
                <w:szCs w:val="18"/>
              </w:rPr>
              <w:t>)</w:t>
            </w:r>
            <w:r w:rsidRPr="008A775E">
              <w:rPr>
                <w:rFonts w:ascii="Arial Narrow" w:hAnsi="Arial Narrow" w:cs="Segoe UI"/>
                <w:sz w:val="18"/>
                <w:szCs w:val="18"/>
              </w:rPr>
              <w:t>?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F8C6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67F8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</w:tr>
      <w:tr w:rsidR="00154694" w:rsidRPr="008A775E" w14:paraId="2979EEAA" w14:textId="77777777" w:rsidTr="00502E05">
        <w:trPr>
          <w:trHeight w:val="555"/>
        </w:trPr>
        <w:tc>
          <w:tcPr>
            <w:tcW w:w="18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E00E" w14:textId="77777777" w:rsidR="00154694" w:rsidRPr="008A775E" w:rsidRDefault="00154694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¿Los beneficiarios quedaron satisfechos con los apoyos entregados?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46DD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5498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  <w:tc>
          <w:tcPr>
            <w:tcW w:w="21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0990" w14:textId="77777777" w:rsidR="00154694" w:rsidRPr="008A775E" w:rsidRDefault="00154694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¿Constituye una queja?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9195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F647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</w:tr>
      <w:tr w:rsidR="00154694" w:rsidRPr="008A775E" w14:paraId="1843C22B" w14:textId="77777777" w:rsidTr="00502E05">
        <w:trPr>
          <w:trHeight w:val="335"/>
        </w:trPr>
        <w:tc>
          <w:tcPr>
            <w:tcW w:w="18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C6AD" w14:textId="77777777" w:rsidR="00154694" w:rsidRPr="008A775E" w:rsidRDefault="00154694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¿Recibió por parte del responsable en el Ayuntamiento, toda la información necesaria para realizar sus funciones de Contraloría Social?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A94C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A944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  <w:tc>
          <w:tcPr>
            <w:tcW w:w="21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7BAF" w14:textId="77777777" w:rsidR="00154694" w:rsidRPr="008A775E" w:rsidRDefault="00154694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¿Existen pruebas o documentos para apoyar la queja o denuncia?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A439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C24D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</w:tr>
      <w:tr w:rsidR="00154694" w:rsidRPr="008A775E" w14:paraId="3A7B93E4" w14:textId="77777777" w:rsidTr="00502E05">
        <w:trPr>
          <w:trHeight w:val="731"/>
        </w:trPr>
        <w:tc>
          <w:tcPr>
            <w:tcW w:w="18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A39C" w14:textId="77777777" w:rsidR="00154694" w:rsidRPr="008A775E" w:rsidRDefault="00154694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¿Este Comité recibió capacitación para el desempeño de sus actividades de vigilancia?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83F7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588C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  <w:tc>
          <w:tcPr>
            <w:tcW w:w="21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C714" w14:textId="77777777" w:rsidR="00154694" w:rsidRPr="008A775E" w:rsidRDefault="00154694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¿El programa cumple con lo comprometido con los beneficiarios?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2A67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669D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</w:tr>
      <w:tr w:rsidR="00154694" w:rsidRPr="008A775E" w14:paraId="609BD5F2" w14:textId="77777777" w:rsidTr="00502E05">
        <w:trPr>
          <w:trHeight w:val="697"/>
        </w:trPr>
        <w:tc>
          <w:tcPr>
            <w:tcW w:w="18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593C" w14:textId="77777777" w:rsidR="00154694" w:rsidRPr="008A775E" w:rsidRDefault="00154694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¿Se reúne con el servidor público responsable del seguimiento?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309B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9409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  <w:tc>
          <w:tcPr>
            <w:tcW w:w="21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DC10" w14:textId="77777777" w:rsidR="00154694" w:rsidRPr="008A775E" w:rsidRDefault="00154694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Entregó las cédulas de vigilancia al responsable de los Comités en el Ayuntamiento.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0D88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EB55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</w:tr>
      <w:tr w:rsidR="00154694" w:rsidRPr="008A775E" w14:paraId="4173F239" w14:textId="77777777" w:rsidTr="00502E05">
        <w:trPr>
          <w:trHeight w:val="33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9C59" w14:textId="77777777" w:rsidR="00154694" w:rsidRPr="008A775E" w:rsidRDefault="00154694" w:rsidP="00502E05">
            <w:pPr>
              <w:spacing w:before="60"/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Anote la cantidad de unidades entregadas al final (monto, piezas, despensas, cobertores, colchonetas, láminas, etc.): </w:t>
            </w:r>
          </w:p>
          <w:p w14:paraId="1C59F0B4" w14:textId="77777777" w:rsidR="00154694" w:rsidRPr="008A775E" w:rsidRDefault="00154694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</w:tc>
      </w:tr>
      <w:tr w:rsidR="00154694" w:rsidRPr="008A775E" w14:paraId="24DDD06D" w14:textId="77777777" w:rsidTr="00502E05">
        <w:trPr>
          <w:trHeight w:val="33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3D77" w14:textId="77777777" w:rsidR="00154694" w:rsidRPr="008A775E" w:rsidRDefault="00154694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Observaciones, comentarios y sugerencias adicionales, pueden ser</w:t>
            </w:r>
            <w:r w:rsidRPr="008A775E">
              <w:rPr>
                <w:rFonts w:ascii="Arial Narrow" w:hAnsi="Arial Narrow" w:cs="Segoe UI"/>
                <w:sz w:val="19"/>
                <w:szCs w:val="19"/>
              </w:rPr>
              <w:t xml:space="preserve"> </w:t>
            </w:r>
            <w:r>
              <w:rPr>
                <w:rFonts w:ascii="Arial Narrow" w:hAnsi="Arial Narrow" w:cs="Segoe UI"/>
                <w:sz w:val="19"/>
                <w:szCs w:val="19"/>
              </w:rPr>
              <w:t>n</w:t>
            </w:r>
            <w:r w:rsidRPr="008A775E">
              <w:rPr>
                <w:rFonts w:ascii="Arial Narrow" w:hAnsi="Arial Narrow" w:cs="Segoe UI"/>
                <w:sz w:val="19"/>
                <w:szCs w:val="19"/>
              </w:rPr>
              <w:t xml:space="preserve">ecesidades expresadas por </w:t>
            </w:r>
            <w:r w:rsidRPr="00154689">
              <w:rPr>
                <w:rFonts w:ascii="Arial Narrow" w:hAnsi="Arial Narrow" w:cs="Segoe UI"/>
                <w:sz w:val="19"/>
                <w:szCs w:val="19"/>
              </w:rPr>
              <w:t>los integrantes del Comité, así como sus opiniones e inquietudes.</w:t>
            </w:r>
          </w:p>
          <w:p w14:paraId="27E2C005" w14:textId="77777777" w:rsidR="00154694" w:rsidRPr="008A775E" w:rsidRDefault="00154694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40ED45BA" w14:textId="77777777" w:rsidR="00154694" w:rsidRDefault="00154694" w:rsidP="00502E05">
            <w:pPr>
              <w:spacing w:before="60"/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  <w:p w14:paraId="6998B61A" w14:textId="77777777" w:rsidR="00154694" w:rsidRDefault="00154694" w:rsidP="00502E05">
            <w:pPr>
              <w:spacing w:before="60"/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  <w:p w14:paraId="228EF2DE" w14:textId="77777777" w:rsidR="00154694" w:rsidRDefault="00154694" w:rsidP="00502E05">
            <w:pPr>
              <w:spacing w:before="60"/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  <w:p w14:paraId="6107E5F2" w14:textId="77777777" w:rsidR="00154694" w:rsidRPr="008A775E" w:rsidRDefault="00154694" w:rsidP="00502E05">
            <w:pPr>
              <w:spacing w:before="60"/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  <w:p w14:paraId="070D50B4" w14:textId="77777777" w:rsidR="00154694" w:rsidRPr="008A775E" w:rsidRDefault="00154694" w:rsidP="00502E05">
            <w:pPr>
              <w:spacing w:before="60"/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</w:tc>
      </w:tr>
    </w:tbl>
    <w:p w14:paraId="6C91A090" w14:textId="77777777" w:rsidR="00154694" w:rsidRPr="008A775E" w:rsidRDefault="00154694" w:rsidP="00154694">
      <w:pPr>
        <w:spacing w:before="240" w:after="0" w:line="240" w:lineRule="auto"/>
        <w:jc w:val="center"/>
        <w:rPr>
          <w:rFonts w:ascii="Arial Narrow" w:hAnsi="Arial Narrow" w:cs="Segoe UI"/>
          <w:b/>
          <w:sz w:val="18"/>
          <w:szCs w:val="20"/>
        </w:rPr>
      </w:pPr>
      <w:r w:rsidRPr="008A775E">
        <w:rPr>
          <w:rFonts w:ascii="Arial Narrow" w:hAnsi="Arial Narrow" w:cs="Segoe UI"/>
          <w:b/>
          <w:sz w:val="18"/>
          <w:szCs w:val="20"/>
        </w:rPr>
        <w:t>Integrantes del Comité de Contraloría Social</w:t>
      </w:r>
    </w:p>
    <w:tbl>
      <w:tblPr>
        <w:tblStyle w:val="Tablaconcuadrcula"/>
        <w:tblpPr w:leftFromText="141" w:rightFromText="141" w:vertAnchor="text" w:horzAnchor="margin" w:tblpXSpec="center" w:tblpY="393"/>
        <w:tblW w:w="46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9"/>
        <w:gridCol w:w="278"/>
        <w:gridCol w:w="3880"/>
      </w:tblGrid>
      <w:tr w:rsidR="00154694" w:rsidRPr="008A775E" w14:paraId="3F09E0E4" w14:textId="77777777" w:rsidTr="00502E05">
        <w:trPr>
          <w:trHeight w:val="500"/>
        </w:trPr>
        <w:tc>
          <w:tcPr>
            <w:tcW w:w="2469" w:type="pct"/>
            <w:tcBorders>
              <w:bottom w:val="single" w:sz="4" w:space="0" w:color="auto"/>
            </w:tcBorders>
            <w:vAlign w:val="center"/>
          </w:tcPr>
          <w:p w14:paraId="29C9B2A5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169" w:type="pct"/>
          </w:tcPr>
          <w:p w14:paraId="39D72102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bottom w:val="single" w:sz="4" w:space="0" w:color="auto"/>
            </w:tcBorders>
          </w:tcPr>
          <w:p w14:paraId="0D1A24FE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</w:tr>
      <w:tr w:rsidR="00154694" w:rsidRPr="008A775E" w14:paraId="0DD53557" w14:textId="77777777" w:rsidTr="00502E05">
        <w:trPr>
          <w:trHeight w:val="194"/>
        </w:trPr>
        <w:tc>
          <w:tcPr>
            <w:tcW w:w="2469" w:type="pct"/>
            <w:tcBorders>
              <w:top w:val="single" w:sz="4" w:space="0" w:color="auto"/>
            </w:tcBorders>
            <w:vAlign w:val="center"/>
          </w:tcPr>
          <w:p w14:paraId="790562A4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sz w:val="18"/>
                <w:szCs w:val="20"/>
              </w:rPr>
              <w:t>Nombre, cargo y firma</w:t>
            </w:r>
          </w:p>
        </w:tc>
        <w:tc>
          <w:tcPr>
            <w:tcW w:w="169" w:type="pct"/>
          </w:tcPr>
          <w:p w14:paraId="5EA62948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top w:val="single" w:sz="4" w:space="0" w:color="auto"/>
            </w:tcBorders>
          </w:tcPr>
          <w:p w14:paraId="278AAB2A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sz w:val="18"/>
                <w:szCs w:val="20"/>
              </w:rPr>
              <w:t>Nombre, cargo y firma</w:t>
            </w:r>
          </w:p>
        </w:tc>
      </w:tr>
    </w:tbl>
    <w:p w14:paraId="476BFE3B" w14:textId="77777777" w:rsidR="00154694" w:rsidRPr="00D74F02" w:rsidRDefault="00154694" w:rsidP="00154694">
      <w:pPr>
        <w:spacing w:line="240" w:lineRule="auto"/>
        <w:rPr>
          <w:rFonts w:ascii="Arial Narrow" w:hAnsi="Arial Narrow" w:cs="Segoe UI"/>
          <w:sz w:val="14"/>
          <w:szCs w:val="20"/>
        </w:rPr>
      </w:pPr>
    </w:p>
    <w:tbl>
      <w:tblPr>
        <w:tblStyle w:val="Tablaconcuadrcula"/>
        <w:tblpPr w:leftFromText="141" w:rightFromText="141" w:vertAnchor="text" w:horzAnchor="margin" w:tblpXSpec="center" w:tblpY="393"/>
        <w:tblW w:w="46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9"/>
        <w:gridCol w:w="278"/>
        <w:gridCol w:w="3880"/>
      </w:tblGrid>
      <w:tr w:rsidR="00154694" w:rsidRPr="008A775E" w14:paraId="736F3C62" w14:textId="77777777" w:rsidTr="00502E05">
        <w:trPr>
          <w:trHeight w:val="500"/>
        </w:trPr>
        <w:tc>
          <w:tcPr>
            <w:tcW w:w="2469" w:type="pct"/>
            <w:tcBorders>
              <w:bottom w:val="single" w:sz="4" w:space="0" w:color="auto"/>
            </w:tcBorders>
            <w:vAlign w:val="center"/>
          </w:tcPr>
          <w:p w14:paraId="1504FD0C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169" w:type="pct"/>
          </w:tcPr>
          <w:p w14:paraId="7B6C6024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bottom w:val="single" w:sz="4" w:space="0" w:color="auto"/>
            </w:tcBorders>
          </w:tcPr>
          <w:p w14:paraId="07B13A6B" w14:textId="77777777" w:rsidR="00154694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  <w:p w14:paraId="351ADFBB" w14:textId="77777777" w:rsidR="00154694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  <w:p w14:paraId="6305E000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</w:tr>
      <w:tr w:rsidR="00154694" w:rsidRPr="008A775E" w14:paraId="4E24A2C5" w14:textId="77777777" w:rsidTr="00502E05">
        <w:trPr>
          <w:trHeight w:val="194"/>
        </w:trPr>
        <w:tc>
          <w:tcPr>
            <w:tcW w:w="2469" w:type="pct"/>
            <w:tcBorders>
              <w:top w:val="single" w:sz="4" w:space="0" w:color="auto"/>
            </w:tcBorders>
            <w:vAlign w:val="center"/>
          </w:tcPr>
          <w:p w14:paraId="0D6C7A62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sz w:val="18"/>
                <w:szCs w:val="20"/>
              </w:rPr>
              <w:t>Nombre, cargo y firma</w:t>
            </w:r>
          </w:p>
        </w:tc>
        <w:tc>
          <w:tcPr>
            <w:tcW w:w="169" w:type="pct"/>
          </w:tcPr>
          <w:p w14:paraId="159FC1F8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top w:val="single" w:sz="4" w:space="0" w:color="auto"/>
            </w:tcBorders>
          </w:tcPr>
          <w:p w14:paraId="2CE0FBB2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sz w:val="18"/>
                <w:szCs w:val="20"/>
              </w:rPr>
              <w:t>Nombre, cargo y firma</w:t>
            </w:r>
          </w:p>
        </w:tc>
      </w:tr>
    </w:tbl>
    <w:p w14:paraId="6E8547DD" w14:textId="77777777" w:rsidR="00154694" w:rsidRPr="008A775E" w:rsidRDefault="00154694" w:rsidP="00154694">
      <w:pPr>
        <w:spacing w:after="0" w:line="240" w:lineRule="auto"/>
        <w:rPr>
          <w:rFonts w:ascii="Arial Narrow" w:hAnsi="Arial Narrow" w:cs="Segoe UI"/>
          <w:sz w:val="16"/>
          <w:szCs w:val="20"/>
        </w:rPr>
      </w:pPr>
      <w:r w:rsidRPr="008A775E">
        <w:rPr>
          <w:rFonts w:ascii="Arial Narrow" w:hAnsi="Arial Narrow" w:cs="Segoe UI"/>
          <w:noProof/>
          <w:sz w:val="18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654AC5D" wp14:editId="49653C68">
                <wp:simplePos x="0" y="0"/>
                <wp:positionH relativeFrom="margin">
                  <wp:posOffset>5166995</wp:posOffset>
                </wp:positionH>
                <wp:positionV relativeFrom="paragraph">
                  <wp:posOffset>1125855</wp:posOffset>
                </wp:positionV>
                <wp:extent cx="856615" cy="654685"/>
                <wp:effectExtent l="57150" t="38100" r="76835" b="88265"/>
                <wp:wrapNone/>
                <wp:docPr id="50" name="Rectángulo redondeado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615" cy="654685"/>
                        </a:xfrm>
                        <a:prstGeom prst="round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1C71E5" id="Rectángulo redondeado 50" o:spid="_x0000_s1026" style="position:absolute;margin-left:406.85pt;margin-top:88.65pt;width:67.45pt;height:51.5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" filled="f" strokecolor="black [3200]" strokeweight=".5pt">
                <v:stroke dashstyle="3 1" joinstyle="miter"/>
                <w10:wrap anchorx="margin"/>
              </v:roundrect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XSpec="center" w:tblpY="393"/>
        <w:tblW w:w="233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8"/>
      </w:tblGrid>
      <w:tr w:rsidR="00154694" w:rsidRPr="008A775E" w14:paraId="777E3C80" w14:textId="77777777" w:rsidTr="00502E05">
        <w:trPr>
          <w:trHeight w:val="50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0A22E37F" w14:textId="77777777" w:rsidR="00154694" w:rsidRPr="008A775E" w:rsidRDefault="00154694" w:rsidP="00502E05">
            <w:pPr>
              <w:rPr>
                <w:rFonts w:ascii="Arial Narrow" w:hAnsi="Arial Narrow" w:cs="Segoe UI"/>
                <w:sz w:val="18"/>
                <w:szCs w:val="20"/>
              </w:rPr>
            </w:pPr>
          </w:p>
        </w:tc>
      </w:tr>
      <w:tr w:rsidR="00154694" w:rsidRPr="008A775E" w14:paraId="03B9CCDD" w14:textId="77777777" w:rsidTr="00502E05">
        <w:trPr>
          <w:trHeight w:val="500"/>
        </w:trPr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14:paraId="40E3F1A3" w14:textId="77777777" w:rsidR="00154694" w:rsidRPr="008A775E" w:rsidRDefault="00154694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sz w:val="18"/>
                <w:szCs w:val="20"/>
              </w:rPr>
              <w:t>Nombre, cargo y firma del servidor público que recibe</w:t>
            </w:r>
            <w:r>
              <w:rPr>
                <w:rFonts w:ascii="Arial Narrow" w:hAnsi="Arial Narrow" w:cs="Segoe UI"/>
                <w:sz w:val="18"/>
                <w:szCs w:val="20"/>
              </w:rPr>
              <w:t xml:space="preserve"> </w:t>
            </w:r>
            <w:r w:rsidRPr="00154689">
              <w:rPr>
                <w:rFonts w:ascii="Arial Narrow" w:hAnsi="Arial Narrow" w:cs="Segoe UI"/>
                <w:sz w:val="18"/>
                <w:szCs w:val="20"/>
              </w:rPr>
              <w:t>este formato.</w:t>
            </w:r>
          </w:p>
        </w:tc>
      </w:tr>
    </w:tbl>
    <w:p w14:paraId="09F4FB2D" w14:textId="77777777" w:rsidR="00154694" w:rsidRPr="008A775E" w:rsidRDefault="00154694" w:rsidP="00154694">
      <w:pPr>
        <w:rPr>
          <w:rFonts w:ascii="Arial Narrow" w:eastAsia="Calibri" w:hAnsi="Arial Narrow" w:cs="Segoe UI"/>
          <w:sz w:val="18"/>
          <w:szCs w:val="20"/>
        </w:rPr>
      </w:pPr>
      <w:r w:rsidRPr="008A775E">
        <w:rPr>
          <w:rFonts w:ascii="Arial Narrow" w:hAnsi="Arial Narrow" w:cs="Segoe UI"/>
          <w:noProof/>
          <w:sz w:val="18"/>
          <w:szCs w:val="20"/>
          <w:lang w:eastAsia="es-MX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4BCB4CB4" wp14:editId="514A76F2">
                <wp:simplePos x="0" y="0"/>
                <wp:positionH relativeFrom="margin">
                  <wp:posOffset>5241290</wp:posOffset>
                </wp:positionH>
                <wp:positionV relativeFrom="paragraph">
                  <wp:posOffset>321251</wp:posOffset>
                </wp:positionV>
                <wp:extent cx="708660" cy="414020"/>
                <wp:effectExtent l="0" t="0" r="0" b="5080"/>
                <wp:wrapSquare wrapText="bothSides"/>
                <wp:docPr id="49" name="Cuadro de text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660" cy="41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696E2" w14:textId="77777777" w:rsidR="005F44E1" w:rsidRPr="00165BE5" w:rsidRDefault="005F44E1" w:rsidP="00154694">
                            <w:pPr>
                              <w:spacing w:after="0" w:line="240" w:lineRule="auto"/>
                              <w:jc w:val="center"/>
                              <w:rPr>
                                <w:sz w:val="12"/>
                              </w:rPr>
                            </w:pPr>
                            <w:r w:rsidRPr="00D8136F">
                              <w:rPr>
                                <w:sz w:val="14"/>
                              </w:rPr>
                              <w:t>Sello de recibido en 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CB4CB4" id="Cuadro de texto 49" o:spid="_x0000_s1047" type="#_x0000_t202" style="position:absolute;margin-left:412.7pt;margin-top:25.3pt;width:55.8pt;height:32.6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" stroked="f">
                <v:textbox>
                  <w:txbxContent>
                    <w:p w14:paraId="02D696E2" w14:textId="77777777" w:rsidR="005F44E1" w:rsidRPr="00165BE5" w:rsidRDefault="005F44E1" w:rsidP="00154694">
                      <w:pPr>
                        <w:spacing w:after="0" w:line="240" w:lineRule="auto"/>
                        <w:jc w:val="center"/>
                        <w:rPr>
                          <w:sz w:val="12"/>
                        </w:rPr>
                      </w:pPr>
                      <w:r w:rsidRPr="00D8136F">
                        <w:rPr>
                          <w:sz w:val="14"/>
                        </w:rPr>
                        <w:t>Sello de recibido en el Ayuntamiento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F1FA7B7" w14:textId="09C01758" w:rsidR="00185CA9" w:rsidRPr="00F5764E" w:rsidRDefault="00185CA9" w:rsidP="00B53C56">
      <w:pPr>
        <w:rPr>
          <w:rFonts w:ascii="Arial Narrow" w:hAnsi="Arial Narrow" w:cs="Segoe UI"/>
          <w:sz w:val="24"/>
          <w:szCs w:val="24"/>
        </w:rPr>
      </w:pPr>
    </w:p>
    <w:sectPr w:rsidR="00185CA9" w:rsidRPr="00F5764E" w:rsidSect="006E1741">
      <w:headerReference w:type="even" r:id="rId8"/>
      <w:headerReference w:type="default" r:id="rId9"/>
      <w:headerReference w:type="first" r:id="rId10"/>
      <w:pgSz w:w="12240" w:h="15840" w:code="122"/>
      <w:pgMar w:top="1276" w:right="1701" w:bottom="1417" w:left="1608" w:header="708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D232D" w14:textId="77777777" w:rsidR="00867C1B" w:rsidRDefault="00867C1B" w:rsidP="00F901FD">
      <w:pPr>
        <w:spacing w:after="0" w:line="240" w:lineRule="auto"/>
      </w:pPr>
      <w:r>
        <w:separator/>
      </w:r>
    </w:p>
  </w:endnote>
  <w:endnote w:type="continuationSeparator" w:id="0">
    <w:p w14:paraId="2AAE78D8" w14:textId="77777777" w:rsidR="00867C1B" w:rsidRDefault="00867C1B" w:rsidP="00F9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C323E" w14:textId="77777777" w:rsidR="00867C1B" w:rsidRDefault="00867C1B" w:rsidP="00F901FD">
      <w:pPr>
        <w:spacing w:after="0" w:line="240" w:lineRule="auto"/>
      </w:pPr>
      <w:r>
        <w:separator/>
      </w:r>
    </w:p>
  </w:footnote>
  <w:footnote w:type="continuationSeparator" w:id="0">
    <w:p w14:paraId="01EAE5E0" w14:textId="77777777" w:rsidR="00867C1B" w:rsidRDefault="00867C1B" w:rsidP="00F90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20EC9" w14:textId="77777777" w:rsidR="005F44E1" w:rsidRPr="00454C18" w:rsidRDefault="005F44E1" w:rsidP="00502E05">
    <w:pPr>
      <w:pStyle w:val="Encabezado"/>
      <w:jc w:val="both"/>
      <w:rPr>
        <w:rFonts w:ascii="Segoe UI" w:hAnsi="Segoe UI" w:cs="Segoe UI"/>
        <w:b/>
      </w:rPr>
    </w:pPr>
    <w:r>
      <w:rPr>
        <w:rFonts w:ascii="Segoe UI" w:hAnsi="Segoe UI" w:cs="Segoe UI"/>
        <w:b/>
        <w:sz w:val="20"/>
      </w:rPr>
      <w:t>Anexo 13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obra. Etapa 3. Resultados.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C4A3" w14:textId="77777777" w:rsidR="005F44E1" w:rsidRPr="00A82EB6" w:rsidRDefault="005F44E1" w:rsidP="00502E05">
    <w:pPr>
      <w:pStyle w:val="Encabezado"/>
    </w:pPr>
    <w:r>
      <w:rPr>
        <w:rFonts w:ascii="Segoe UI" w:hAnsi="Segoe UI" w:cs="Segoe UI"/>
        <w:b/>
        <w:sz w:val="20"/>
      </w:rPr>
      <w:t>Anexo 13A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acciones o entrega de apoyos. Etapa 3. Resultados.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32DFC" w14:textId="17180413" w:rsidR="005F44E1" w:rsidRPr="00D84AE4" w:rsidRDefault="005F44E1" w:rsidP="00502E05">
    <w:pPr>
      <w:pStyle w:val="Encabezado"/>
      <w:jc w:val="both"/>
      <w:rPr>
        <w:rFonts w:ascii="Segoe UI" w:hAnsi="Segoe UI" w:cs="Segoe UI"/>
        <w:b/>
      </w:rPr>
    </w:pPr>
    <w:r>
      <w:rPr>
        <w:rFonts w:ascii="Segoe UI" w:hAnsi="Segoe UI" w:cs="Segoe UI"/>
        <w:b/>
        <w:sz w:val="20"/>
      </w:rPr>
      <w:t>Anexo 13A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acciones o entrega de apoyo</w:t>
    </w:r>
    <w:r w:rsidR="0009682C">
      <w:rPr>
        <w:rFonts w:ascii="Segoe UI" w:hAnsi="Segoe UI" w:cs="Segoe UI"/>
        <w:b/>
        <w:sz w:val="20"/>
      </w:rPr>
      <w:t>s</w:t>
    </w:r>
    <w:r>
      <w:rPr>
        <w:rFonts w:ascii="Segoe UI" w:hAnsi="Segoe UI" w:cs="Segoe UI"/>
        <w:b/>
        <w:sz w:val="20"/>
      </w:rPr>
      <w:t>. Etapa 3. Resultados.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22AF1"/>
    <w:multiLevelType w:val="hybridMultilevel"/>
    <w:tmpl w:val="51F202F8"/>
    <w:lvl w:ilvl="0" w:tplc="080A0013">
      <w:start w:val="1"/>
      <w:numFmt w:val="upperRoman"/>
      <w:lvlText w:val="%1."/>
      <w:lvlJc w:val="righ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F8407B"/>
    <w:multiLevelType w:val="hybridMultilevel"/>
    <w:tmpl w:val="0B60E2B6"/>
    <w:lvl w:ilvl="0" w:tplc="F4283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03E3F"/>
    <w:multiLevelType w:val="hybridMultilevel"/>
    <w:tmpl w:val="8B1ACDA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0595E"/>
    <w:multiLevelType w:val="hybridMultilevel"/>
    <w:tmpl w:val="A60A47FC"/>
    <w:lvl w:ilvl="0" w:tplc="040A0013">
      <w:start w:val="1"/>
      <w:numFmt w:val="upperRoman"/>
      <w:lvlText w:val="%1."/>
      <w:lvlJc w:val="righ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332CD"/>
    <w:multiLevelType w:val="hybridMultilevel"/>
    <w:tmpl w:val="2D88137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C35D0"/>
    <w:multiLevelType w:val="hybridMultilevel"/>
    <w:tmpl w:val="5E1A9A64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10358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9389D"/>
    <w:multiLevelType w:val="hybridMultilevel"/>
    <w:tmpl w:val="36C693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251EF"/>
    <w:multiLevelType w:val="hybridMultilevel"/>
    <w:tmpl w:val="4B3A42B0"/>
    <w:lvl w:ilvl="0" w:tplc="9AA883FE">
      <w:start w:val="1"/>
      <w:numFmt w:val="upperRoman"/>
      <w:lvlText w:val="%1."/>
      <w:lvlJc w:val="left"/>
      <w:pPr>
        <w:ind w:left="3414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BB755D"/>
    <w:multiLevelType w:val="hybridMultilevel"/>
    <w:tmpl w:val="D3BEB1F4"/>
    <w:lvl w:ilvl="0" w:tplc="9254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D1041"/>
    <w:multiLevelType w:val="hybridMultilevel"/>
    <w:tmpl w:val="7C2403CE"/>
    <w:lvl w:ilvl="0" w:tplc="080A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DC03529"/>
    <w:multiLevelType w:val="hybridMultilevel"/>
    <w:tmpl w:val="461AE2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E6BF5"/>
    <w:multiLevelType w:val="hybridMultilevel"/>
    <w:tmpl w:val="EA600DC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34B47D1"/>
    <w:multiLevelType w:val="hybridMultilevel"/>
    <w:tmpl w:val="B8FA0350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4663CF3"/>
    <w:multiLevelType w:val="hybridMultilevel"/>
    <w:tmpl w:val="F7340890"/>
    <w:lvl w:ilvl="0" w:tplc="91B668EC">
      <w:start w:val="1"/>
      <w:numFmt w:val="upperRoman"/>
      <w:lvlText w:val="%1."/>
      <w:lvlJc w:val="right"/>
      <w:pPr>
        <w:ind w:left="12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E4E17"/>
    <w:multiLevelType w:val="hybridMultilevel"/>
    <w:tmpl w:val="F65825EC"/>
    <w:lvl w:ilvl="0" w:tplc="E4E83BB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F139D8"/>
    <w:multiLevelType w:val="hybridMultilevel"/>
    <w:tmpl w:val="F23EE532"/>
    <w:lvl w:ilvl="0" w:tplc="3B882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8E03E0"/>
    <w:multiLevelType w:val="hybridMultilevel"/>
    <w:tmpl w:val="36B05362"/>
    <w:lvl w:ilvl="0" w:tplc="6AE2D3A6">
      <w:start w:val="1"/>
      <w:numFmt w:val="lowerLetter"/>
      <w:lvlText w:val="%1)"/>
      <w:lvlJc w:val="left"/>
      <w:pPr>
        <w:ind w:left="720" w:hanging="360"/>
      </w:pPr>
      <w:rPr>
        <w:lang w:val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666D7"/>
    <w:multiLevelType w:val="hybridMultilevel"/>
    <w:tmpl w:val="49ACCC56"/>
    <w:lvl w:ilvl="0" w:tplc="080A0013">
      <w:start w:val="1"/>
      <w:numFmt w:val="upperRoman"/>
      <w:lvlText w:val="%1."/>
      <w:lvlJc w:val="righ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DAA17A4"/>
    <w:multiLevelType w:val="hybridMultilevel"/>
    <w:tmpl w:val="360CD00C"/>
    <w:lvl w:ilvl="0" w:tplc="8E3291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41CF0"/>
    <w:multiLevelType w:val="hybridMultilevel"/>
    <w:tmpl w:val="A1106904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FFF1243"/>
    <w:multiLevelType w:val="hybridMultilevel"/>
    <w:tmpl w:val="6FEA02B0"/>
    <w:lvl w:ilvl="0" w:tplc="41F0F4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FE2C91"/>
    <w:multiLevelType w:val="hybridMultilevel"/>
    <w:tmpl w:val="300809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>
    <w:nsid w:val="6A2D1C25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805157"/>
    <w:multiLevelType w:val="hybridMultilevel"/>
    <w:tmpl w:val="C1F4581A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B8D4E69"/>
    <w:multiLevelType w:val="hybridMultilevel"/>
    <w:tmpl w:val="B6381B9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C2941"/>
    <w:multiLevelType w:val="hybridMultilevel"/>
    <w:tmpl w:val="D2A8F810"/>
    <w:lvl w:ilvl="0" w:tplc="100ABEC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995B94"/>
    <w:multiLevelType w:val="hybridMultilevel"/>
    <w:tmpl w:val="F5A66E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5A643C"/>
    <w:multiLevelType w:val="hybridMultilevel"/>
    <w:tmpl w:val="6032B4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1"/>
  </w:num>
  <w:num w:numId="5">
    <w:abstractNumId w:val="8"/>
  </w:num>
  <w:num w:numId="6">
    <w:abstractNumId w:val="16"/>
  </w:num>
  <w:num w:numId="7">
    <w:abstractNumId w:val="18"/>
  </w:num>
  <w:num w:numId="8">
    <w:abstractNumId w:val="5"/>
  </w:num>
  <w:num w:numId="9">
    <w:abstractNumId w:val="27"/>
  </w:num>
  <w:num w:numId="10">
    <w:abstractNumId w:val="25"/>
  </w:num>
  <w:num w:numId="11">
    <w:abstractNumId w:val="20"/>
  </w:num>
  <w:num w:numId="12">
    <w:abstractNumId w:val="21"/>
  </w:num>
  <w:num w:numId="13">
    <w:abstractNumId w:val="32"/>
  </w:num>
  <w:num w:numId="14">
    <w:abstractNumId w:val="13"/>
  </w:num>
  <w:num w:numId="15">
    <w:abstractNumId w:val="31"/>
  </w:num>
  <w:num w:numId="16">
    <w:abstractNumId w:val="22"/>
  </w:num>
  <w:num w:numId="17">
    <w:abstractNumId w:val="2"/>
  </w:num>
  <w:num w:numId="18">
    <w:abstractNumId w:val="28"/>
  </w:num>
  <w:num w:numId="19">
    <w:abstractNumId w:val="7"/>
  </w:num>
  <w:num w:numId="20">
    <w:abstractNumId w:val="6"/>
  </w:num>
  <w:num w:numId="21">
    <w:abstractNumId w:val="4"/>
  </w:num>
  <w:num w:numId="22">
    <w:abstractNumId w:val="26"/>
  </w:num>
  <w:num w:numId="23">
    <w:abstractNumId w:val="9"/>
  </w:num>
  <w:num w:numId="24">
    <w:abstractNumId w:val="1"/>
  </w:num>
  <w:num w:numId="25">
    <w:abstractNumId w:val="0"/>
  </w:num>
  <w:num w:numId="26">
    <w:abstractNumId w:val="15"/>
  </w:num>
  <w:num w:numId="27">
    <w:abstractNumId w:val="17"/>
  </w:num>
  <w:num w:numId="28">
    <w:abstractNumId w:val="12"/>
  </w:num>
  <w:num w:numId="29">
    <w:abstractNumId w:val="30"/>
  </w:num>
  <w:num w:numId="30">
    <w:abstractNumId w:val="3"/>
  </w:num>
  <w:num w:numId="31">
    <w:abstractNumId w:val="10"/>
  </w:num>
  <w:num w:numId="32">
    <w:abstractNumId w:val="19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FD"/>
    <w:rsid w:val="00001AF6"/>
    <w:rsid w:val="00015E5A"/>
    <w:rsid w:val="00033537"/>
    <w:rsid w:val="0003682D"/>
    <w:rsid w:val="00036851"/>
    <w:rsid w:val="0004161A"/>
    <w:rsid w:val="00044874"/>
    <w:rsid w:val="00056E23"/>
    <w:rsid w:val="000729F2"/>
    <w:rsid w:val="00084DF3"/>
    <w:rsid w:val="00091447"/>
    <w:rsid w:val="0009682C"/>
    <w:rsid w:val="000A0AD5"/>
    <w:rsid w:val="000B1251"/>
    <w:rsid w:val="000B7919"/>
    <w:rsid w:val="000C0299"/>
    <w:rsid w:val="000C177D"/>
    <w:rsid w:val="000D6D02"/>
    <w:rsid w:val="000E2041"/>
    <w:rsid w:val="00154694"/>
    <w:rsid w:val="00167BD0"/>
    <w:rsid w:val="001701DA"/>
    <w:rsid w:val="001732FF"/>
    <w:rsid w:val="001747EB"/>
    <w:rsid w:val="00185CA9"/>
    <w:rsid w:val="00190C3A"/>
    <w:rsid w:val="001A023E"/>
    <w:rsid w:val="001A779A"/>
    <w:rsid w:val="001C4742"/>
    <w:rsid w:val="001D159E"/>
    <w:rsid w:val="001E2660"/>
    <w:rsid w:val="001F6AE6"/>
    <w:rsid w:val="00202F0C"/>
    <w:rsid w:val="00216956"/>
    <w:rsid w:val="0022794D"/>
    <w:rsid w:val="00231B3B"/>
    <w:rsid w:val="002563DE"/>
    <w:rsid w:val="002647A9"/>
    <w:rsid w:val="0028609D"/>
    <w:rsid w:val="0028616D"/>
    <w:rsid w:val="00286A2F"/>
    <w:rsid w:val="00290B2F"/>
    <w:rsid w:val="002A4319"/>
    <w:rsid w:val="002D1555"/>
    <w:rsid w:val="002E7C04"/>
    <w:rsid w:val="002F125D"/>
    <w:rsid w:val="0032774D"/>
    <w:rsid w:val="0033221E"/>
    <w:rsid w:val="0033278C"/>
    <w:rsid w:val="00340B31"/>
    <w:rsid w:val="00345AC5"/>
    <w:rsid w:val="00367811"/>
    <w:rsid w:val="00391F6B"/>
    <w:rsid w:val="00392D16"/>
    <w:rsid w:val="003A032B"/>
    <w:rsid w:val="003A3548"/>
    <w:rsid w:val="003A455B"/>
    <w:rsid w:val="003B281C"/>
    <w:rsid w:val="003C36C0"/>
    <w:rsid w:val="003C41E8"/>
    <w:rsid w:val="003E3D00"/>
    <w:rsid w:val="003F1A32"/>
    <w:rsid w:val="00414675"/>
    <w:rsid w:val="00420995"/>
    <w:rsid w:val="00445967"/>
    <w:rsid w:val="00452814"/>
    <w:rsid w:val="00453AEC"/>
    <w:rsid w:val="004848D5"/>
    <w:rsid w:val="004869C4"/>
    <w:rsid w:val="004C4DA8"/>
    <w:rsid w:val="00502B8F"/>
    <w:rsid w:val="00502E05"/>
    <w:rsid w:val="005268E3"/>
    <w:rsid w:val="005318C2"/>
    <w:rsid w:val="00542F01"/>
    <w:rsid w:val="00556180"/>
    <w:rsid w:val="00576616"/>
    <w:rsid w:val="00577234"/>
    <w:rsid w:val="005A2E53"/>
    <w:rsid w:val="005B4EB0"/>
    <w:rsid w:val="005B515D"/>
    <w:rsid w:val="005C2BB8"/>
    <w:rsid w:val="005C4F98"/>
    <w:rsid w:val="005C533C"/>
    <w:rsid w:val="005C6EAF"/>
    <w:rsid w:val="005E4BB7"/>
    <w:rsid w:val="005F44E1"/>
    <w:rsid w:val="0060519C"/>
    <w:rsid w:val="006221E3"/>
    <w:rsid w:val="00622311"/>
    <w:rsid w:val="006224D6"/>
    <w:rsid w:val="00623ABB"/>
    <w:rsid w:val="00637920"/>
    <w:rsid w:val="006455B7"/>
    <w:rsid w:val="00647581"/>
    <w:rsid w:val="00647DB6"/>
    <w:rsid w:val="006530F6"/>
    <w:rsid w:val="00655FDD"/>
    <w:rsid w:val="006621C1"/>
    <w:rsid w:val="00665785"/>
    <w:rsid w:val="00676194"/>
    <w:rsid w:val="0068523D"/>
    <w:rsid w:val="00685ACC"/>
    <w:rsid w:val="00693F08"/>
    <w:rsid w:val="006A001E"/>
    <w:rsid w:val="006A6C50"/>
    <w:rsid w:val="006A7313"/>
    <w:rsid w:val="006C41F3"/>
    <w:rsid w:val="006D08A5"/>
    <w:rsid w:val="006D6549"/>
    <w:rsid w:val="006E1741"/>
    <w:rsid w:val="0072278D"/>
    <w:rsid w:val="00727084"/>
    <w:rsid w:val="00727C08"/>
    <w:rsid w:val="007302E1"/>
    <w:rsid w:val="007324BE"/>
    <w:rsid w:val="00747167"/>
    <w:rsid w:val="00747D9C"/>
    <w:rsid w:val="00752536"/>
    <w:rsid w:val="00762E96"/>
    <w:rsid w:val="00793292"/>
    <w:rsid w:val="0079469E"/>
    <w:rsid w:val="007C6032"/>
    <w:rsid w:val="007C62B9"/>
    <w:rsid w:val="007D352D"/>
    <w:rsid w:val="007D4818"/>
    <w:rsid w:val="007E3105"/>
    <w:rsid w:val="007F2DBC"/>
    <w:rsid w:val="00812CF6"/>
    <w:rsid w:val="008178F0"/>
    <w:rsid w:val="00823539"/>
    <w:rsid w:val="00824738"/>
    <w:rsid w:val="0084119A"/>
    <w:rsid w:val="008536E8"/>
    <w:rsid w:val="00867C1B"/>
    <w:rsid w:val="00877E5D"/>
    <w:rsid w:val="00881BED"/>
    <w:rsid w:val="00883089"/>
    <w:rsid w:val="008F1671"/>
    <w:rsid w:val="008F1B1B"/>
    <w:rsid w:val="008F314B"/>
    <w:rsid w:val="008F35F9"/>
    <w:rsid w:val="00901DDA"/>
    <w:rsid w:val="00910826"/>
    <w:rsid w:val="00912DA3"/>
    <w:rsid w:val="009221BB"/>
    <w:rsid w:val="00970052"/>
    <w:rsid w:val="00974D5F"/>
    <w:rsid w:val="009C3D89"/>
    <w:rsid w:val="009F61F6"/>
    <w:rsid w:val="00A1674E"/>
    <w:rsid w:val="00A32207"/>
    <w:rsid w:val="00A37FD8"/>
    <w:rsid w:val="00A43271"/>
    <w:rsid w:val="00A46B10"/>
    <w:rsid w:val="00A5211A"/>
    <w:rsid w:val="00A64582"/>
    <w:rsid w:val="00A76CF9"/>
    <w:rsid w:val="00A96CA0"/>
    <w:rsid w:val="00AC79F8"/>
    <w:rsid w:val="00AE1398"/>
    <w:rsid w:val="00AF3799"/>
    <w:rsid w:val="00B0074C"/>
    <w:rsid w:val="00B17BE2"/>
    <w:rsid w:val="00B36D6C"/>
    <w:rsid w:val="00B45218"/>
    <w:rsid w:val="00B53C56"/>
    <w:rsid w:val="00B61C2C"/>
    <w:rsid w:val="00B61D09"/>
    <w:rsid w:val="00BC3810"/>
    <w:rsid w:val="00BD3F91"/>
    <w:rsid w:val="00BD6D32"/>
    <w:rsid w:val="00BE6FD9"/>
    <w:rsid w:val="00BF68CB"/>
    <w:rsid w:val="00C128F0"/>
    <w:rsid w:val="00C279C5"/>
    <w:rsid w:val="00C36497"/>
    <w:rsid w:val="00C42B44"/>
    <w:rsid w:val="00C62A65"/>
    <w:rsid w:val="00C7799C"/>
    <w:rsid w:val="00C95EEC"/>
    <w:rsid w:val="00C96CB1"/>
    <w:rsid w:val="00CB005F"/>
    <w:rsid w:val="00CB5343"/>
    <w:rsid w:val="00CC4C7C"/>
    <w:rsid w:val="00CC5ECC"/>
    <w:rsid w:val="00CD3AFD"/>
    <w:rsid w:val="00CF36DA"/>
    <w:rsid w:val="00D15DF0"/>
    <w:rsid w:val="00D31970"/>
    <w:rsid w:val="00D33017"/>
    <w:rsid w:val="00D35032"/>
    <w:rsid w:val="00D4572E"/>
    <w:rsid w:val="00D656C6"/>
    <w:rsid w:val="00D74035"/>
    <w:rsid w:val="00D9328F"/>
    <w:rsid w:val="00D93C92"/>
    <w:rsid w:val="00DA0CCA"/>
    <w:rsid w:val="00DB3278"/>
    <w:rsid w:val="00DD5F5D"/>
    <w:rsid w:val="00DE5CCB"/>
    <w:rsid w:val="00DF03B4"/>
    <w:rsid w:val="00E037C8"/>
    <w:rsid w:val="00E05374"/>
    <w:rsid w:val="00E150D8"/>
    <w:rsid w:val="00E174F3"/>
    <w:rsid w:val="00E2396A"/>
    <w:rsid w:val="00E32185"/>
    <w:rsid w:val="00E374AE"/>
    <w:rsid w:val="00E45B66"/>
    <w:rsid w:val="00E850FB"/>
    <w:rsid w:val="00E8710B"/>
    <w:rsid w:val="00E875E9"/>
    <w:rsid w:val="00EA60B7"/>
    <w:rsid w:val="00EC09BD"/>
    <w:rsid w:val="00EC14D6"/>
    <w:rsid w:val="00ED5D5B"/>
    <w:rsid w:val="00ED6929"/>
    <w:rsid w:val="00EF2DA2"/>
    <w:rsid w:val="00F05D1F"/>
    <w:rsid w:val="00F075E4"/>
    <w:rsid w:val="00F14B2F"/>
    <w:rsid w:val="00F204C5"/>
    <w:rsid w:val="00F22841"/>
    <w:rsid w:val="00F5764E"/>
    <w:rsid w:val="00F60974"/>
    <w:rsid w:val="00F70258"/>
    <w:rsid w:val="00F901FD"/>
    <w:rsid w:val="00F9709E"/>
    <w:rsid w:val="00FB08D6"/>
    <w:rsid w:val="00FB1A41"/>
    <w:rsid w:val="00FC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CA3D0"/>
  <w15:docId w15:val="{3DACA56B-22CE-4136-AAFC-08E8BE6F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1FD"/>
  </w:style>
  <w:style w:type="paragraph" w:styleId="Piedepgina">
    <w:name w:val="footer"/>
    <w:basedOn w:val="Normal"/>
    <w:link w:val="Piedepgina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1FD"/>
  </w:style>
  <w:style w:type="paragraph" w:styleId="Prrafodelista">
    <w:name w:val="List Paragraph"/>
    <w:basedOn w:val="Normal"/>
    <w:link w:val="PrrafodelistaCar"/>
    <w:uiPriority w:val="34"/>
    <w:qFormat/>
    <w:rsid w:val="00CB534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CB5343"/>
    <w:rPr>
      <w:rFonts w:ascii="Calibri" w:eastAsia="Calibri" w:hAnsi="Calibri" w:cs="Times New Roman"/>
      <w:lang w:val="es-ES"/>
    </w:rPr>
  </w:style>
  <w:style w:type="table" w:customStyle="1" w:styleId="Tablanormal51">
    <w:name w:val="Tabla normal 51"/>
    <w:basedOn w:val="Tablanormal"/>
    <w:uiPriority w:val="45"/>
    <w:rsid w:val="00CB5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">
    <w:name w:val="Table Grid"/>
    <w:basedOn w:val="Tablanormal"/>
    <w:uiPriority w:val="59"/>
    <w:rsid w:val="00E45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655FDD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655FDD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55FD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55FDD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5764E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752536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185CA9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D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A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EE3FE-FCEC-48F9-AC74-A29F6C74F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315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rodaco</dc:creator>
  <cp:lastModifiedBy>Miguel Ángel Huesca Ramos</cp:lastModifiedBy>
  <cp:revision>20</cp:revision>
  <cp:lastPrinted>2022-01-04T16:19:00Z</cp:lastPrinted>
  <dcterms:created xsi:type="dcterms:W3CDTF">2022-01-04T16:34:00Z</dcterms:created>
  <dcterms:modified xsi:type="dcterms:W3CDTF">2022-01-04T18:41:00Z</dcterms:modified>
</cp:coreProperties>
</file>